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ДОКУМЕНТ  ПУБЛИЧНЫХ СЛУШАНИЙ 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AB5" w:rsidRPr="00B131FF" w:rsidRDefault="00662AB5" w:rsidP="00DE4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5">
        <w:rPr>
          <w:rFonts w:ascii="Times New Roman" w:hAnsi="Times New Roman" w:cs="Times New Roman"/>
          <w:sz w:val="28"/>
          <w:szCs w:val="28"/>
        </w:rPr>
        <w:t xml:space="preserve">по проекту  решения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Совета Балейского муниципального округа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E4A24" w:rsidRPr="00303930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 w:rsidR="00DE4A24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="00DE4A24" w:rsidRPr="00DE4A24">
        <w:rPr>
          <w:rFonts w:ascii="Times New Roman" w:hAnsi="Times New Roman" w:cs="Times New Roman"/>
          <w:sz w:val="28"/>
          <w:szCs w:val="28"/>
        </w:rPr>
        <w:t>»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AB5" w:rsidRPr="00791BAC" w:rsidRDefault="00B131FF" w:rsidP="007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1FF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8C0E8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решения Совета Балейского муниципального округа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E4A24" w:rsidRPr="00303930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 w:rsidR="00DE4A24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="00DE4A24" w:rsidRPr="00DE4A24">
        <w:rPr>
          <w:rFonts w:ascii="Times New Roman" w:hAnsi="Times New Roman" w:cs="Times New Roman"/>
          <w:sz w:val="28"/>
          <w:szCs w:val="28"/>
        </w:rPr>
        <w:t>»</w:t>
      </w:r>
      <w:r w:rsidRPr="00B131FF">
        <w:rPr>
          <w:rFonts w:ascii="Times New Roman" w:hAnsi="Times New Roman" w:cs="Times New Roman"/>
          <w:sz w:val="28"/>
          <w:szCs w:val="28"/>
        </w:rPr>
        <w:t xml:space="preserve"> </w:t>
      </w:r>
      <w:r w:rsidR="00DE4A24">
        <w:rPr>
          <w:rFonts w:ascii="Times New Roman" w:hAnsi="Times New Roman" w:cs="Times New Roman"/>
          <w:sz w:val="28"/>
          <w:szCs w:val="28"/>
        </w:rPr>
        <w:t xml:space="preserve">назначены </w:t>
      </w:r>
      <w:r w:rsidR="00DE4A24" w:rsidRPr="00DE4A24">
        <w:rPr>
          <w:rFonts w:ascii="Times New Roman" w:hAnsi="Times New Roman" w:cs="Times New Roman"/>
          <w:sz w:val="28"/>
          <w:szCs w:val="28"/>
        </w:rPr>
        <w:t>Постановлением главы  муниципального района «Балейский район» от   18 ноября 2024  года  № 38  «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решения Совета  Балейского муниципального округа Забайкальского края  «О бюджете  Балейского муниципального округа» на 2025 год и плановый</w:t>
      </w:r>
      <w:proofErr w:type="gram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 период 2026 и 2027 годов</w:t>
      </w:r>
      <w:r w:rsidR="00DE4A24" w:rsidRPr="00DE4A2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1BAC" w:rsidRPr="00DE4A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1B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2AB5" w:rsidRPr="00662AB5" w:rsidRDefault="00662AB5" w:rsidP="00DE4A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1FF">
        <w:rPr>
          <w:rFonts w:ascii="Times New Roman" w:eastAsia="Times New Roman" w:hAnsi="Times New Roman" w:cs="Times New Roman"/>
          <w:sz w:val="28"/>
          <w:szCs w:val="28"/>
        </w:rPr>
        <w:t>Тема публичных слушаний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: обсуждение </w:t>
      </w:r>
      <w:r w:rsidRPr="00662AB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решения Совета Балейского муниципального округа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E4A24" w:rsidRPr="00303930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 w:rsidR="00DE4A24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="00DE4A24" w:rsidRPr="00DE4A24">
        <w:rPr>
          <w:rFonts w:ascii="Times New Roman" w:hAnsi="Times New Roman" w:cs="Times New Roman"/>
          <w:sz w:val="28"/>
          <w:szCs w:val="28"/>
        </w:rPr>
        <w:t>»</w:t>
      </w:r>
    </w:p>
    <w:p w:rsidR="00662AB5" w:rsidRPr="00662AB5" w:rsidRDefault="00662AB5" w:rsidP="0027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Инициатор проведения публичных слушаний: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«Балейский район»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та,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время и место проведения: 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бря 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B5">
        <w:rPr>
          <w:rFonts w:ascii="Times New Roman" w:hAnsi="Times New Roman" w:cs="Times New Roman"/>
          <w:sz w:val="28"/>
          <w:szCs w:val="28"/>
        </w:rPr>
        <w:t>- начало в 16.</w:t>
      </w:r>
      <w:r w:rsidR="00DE4A24">
        <w:rPr>
          <w:rFonts w:ascii="Times New Roman" w:hAnsi="Times New Roman" w:cs="Times New Roman"/>
          <w:sz w:val="28"/>
          <w:szCs w:val="28"/>
        </w:rPr>
        <w:t>0</w:t>
      </w:r>
      <w:r w:rsidRPr="00662AB5">
        <w:rPr>
          <w:rFonts w:ascii="Times New Roman" w:hAnsi="Times New Roman" w:cs="Times New Roman"/>
          <w:sz w:val="28"/>
          <w:szCs w:val="28"/>
        </w:rPr>
        <w:t>0, окончание в 1</w:t>
      </w:r>
      <w:r w:rsidR="00DE4A24">
        <w:rPr>
          <w:rFonts w:ascii="Times New Roman" w:hAnsi="Times New Roman" w:cs="Times New Roman"/>
          <w:sz w:val="28"/>
          <w:szCs w:val="28"/>
        </w:rPr>
        <w:t>6</w:t>
      </w:r>
      <w:r w:rsidRPr="00662AB5">
        <w:rPr>
          <w:rFonts w:ascii="Times New Roman" w:hAnsi="Times New Roman" w:cs="Times New Roman"/>
          <w:sz w:val="28"/>
          <w:szCs w:val="28"/>
        </w:rPr>
        <w:t>.</w:t>
      </w:r>
      <w:r w:rsidR="00DE4A24">
        <w:rPr>
          <w:rFonts w:ascii="Times New Roman" w:hAnsi="Times New Roman" w:cs="Times New Roman"/>
          <w:sz w:val="28"/>
          <w:szCs w:val="28"/>
        </w:rPr>
        <w:t>3</w:t>
      </w:r>
      <w:r w:rsidRPr="00662AB5">
        <w:rPr>
          <w:rFonts w:ascii="Times New Roman" w:hAnsi="Times New Roman" w:cs="Times New Roman"/>
          <w:sz w:val="28"/>
          <w:szCs w:val="28"/>
        </w:rPr>
        <w:t>0 час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. Место проведения публичных слушаний 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>зал заседани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 «Балейский район» по адресу: Забайкальский край, </w:t>
      </w:r>
      <w:proofErr w:type="gramStart"/>
      <w:r w:rsidRPr="00662AB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62AB5">
        <w:rPr>
          <w:rFonts w:ascii="Times New Roman" w:eastAsia="Times New Roman" w:hAnsi="Times New Roman" w:cs="Times New Roman"/>
          <w:sz w:val="28"/>
          <w:szCs w:val="28"/>
        </w:rPr>
        <w:t>. Балей, ул. Ленина 24.</w:t>
      </w:r>
    </w:p>
    <w:p w:rsidR="00DE4A24" w:rsidRDefault="00B131FF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участников:</w:t>
      </w:r>
      <w:r w:rsidR="00F03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00">
        <w:rPr>
          <w:rFonts w:ascii="Times New Roman" w:eastAsia="Times New Roman" w:hAnsi="Times New Roman" w:cs="Times New Roman"/>
          <w:sz w:val="28"/>
          <w:szCs w:val="28"/>
        </w:rPr>
        <w:t>32</w:t>
      </w:r>
      <w:r w:rsidR="00662AB5" w:rsidRPr="00F03B29">
        <w:rPr>
          <w:rFonts w:ascii="Times New Roman" w:eastAsia="Times New Roman" w:hAnsi="Times New Roman" w:cs="Times New Roman"/>
          <w:sz w:val="28"/>
          <w:szCs w:val="28"/>
        </w:rPr>
        <w:t xml:space="preserve">  человек</w:t>
      </w:r>
      <w:r w:rsidR="00417A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DE4A24" w:rsidRDefault="00DE4A24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>Посредством Единого портала государственных и муниципальных услуг (функций): 11 человек</w:t>
      </w:r>
      <w:r w:rsidR="00662AB5" w:rsidRP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В ходе публичных слушаний: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- заслушан доклад;</w:t>
      </w:r>
    </w:p>
    <w:p w:rsidR="00B131FF" w:rsidRDefault="00662AB5" w:rsidP="00B13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ab/>
        <w:t xml:space="preserve">- рассмотрен  проект  решения Совета </w:t>
      </w:r>
      <w:r w:rsidR="00417A00" w:rsidRPr="00DE4A24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B131FF" w:rsidRPr="00B131FF">
        <w:rPr>
          <w:rFonts w:ascii="Times New Roman" w:hAnsi="Times New Roman" w:cs="Times New Roman"/>
          <w:bCs/>
          <w:sz w:val="28"/>
          <w:szCs w:val="28"/>
        </w:rPr>
        <w:t>«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E4A24" w:rsidRPr="00303930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 w:rsidR="00DE4A24">
        <w:rPr>
          <w:bCs/>
          <w:sz w:val="28"/>
          <w:szCs w:val="28"/>
        </w:rPr>
        <w:t xml:space="preserve"> </w:t>
      </w:r>
      <w:r w:rsidR="00DE4A24"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="00B131FF" w:rsidRPr="00B131F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62AB5" w:rsidRPr="00662AB5" w:rsidRDefault="00662AB5" w:rsidP="00B1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решили:</w:t>
      </w:r>
    </w:p>
    <w:p w:rsidR="00DE4A24" w:rsidRP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Совета Балейского муниципального округа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Pr="00303930"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назначенные постановлением главы муниципального района «Балейский район»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2. Одобрить проект решения Совета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Pr="00303930"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 w:rsidRPr="00DE4A24">
        <w:rPr>
          <w:rFonts w:ascii="Times New Roman" w:hAnsi="Times New Roman" w:cs="Times New Roman"/>
          <w:bCs/>
          <w:sz w:val="28"/>
          <w:szCs w:val="28"/>
        </w:rPr>
        <w:t>;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3. Рекомендовать Совету Балейского муниципального округа принять к рассмотрению проект решения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Pr="00303930"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Pr="00DE4A24">
        <w:rPr>
          <w:rFonts w:ascii="Times New Roman" w:hAnsi="Times New Roman" w:cs="Times New Roman"/>
          <w:sz w:val="28"/>
          <w:szCs w:val="28"/>
        </w:rPr>
        <w:t>»;</w:t>
      </w:r>
    </w:p>
    <w:p w:rsid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>4. Направить протокол публичных слушаний в Совет Балейского муниципального округа и Администрацию муниципального района «Балейский район».</w:t>
      </w:r>
    </w:p>
    <w:p w:rsidR="00417A00" w:rsidRPr="00DE4A24" w:rsidRDefault="00417A00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Администрации МР «Балейский район» отразить предложения присутствующих в протоколе и рекомендовать комитету по финансам</w:t>
      </w:r>
      <w:r w:rsidR="00A1760B">
        <w:rPr>
          <w:rFonts w:ascii="Times New Roman" w:hAnsi="Times New Roman" w:cs="Times New Roman"/>
          <w:sz w:val="28"/>
          <w:szCs w:val="28"/>
        </w:rPr>
        <w:t xml:space="preserve"> администрации МР «Балейский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включить  предложения в проект решения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Pr="0030393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Pr="00303930"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Балейского муниципального округа на 2025 год и плановый</w:t>
      </w:r>
      <w:r>
        <w:rPr>
          <w:bCs/>
          <w:sz w:val="28"/>
          <w:szCs w:val="28"/>
        </w:rPr>
        <w:t xml:space="preserve"> </w:t>
      </w:r>
      <w:r w:rsidRPr="00303930">
        <w:rPr>
          <w:rFonts w:ascii="Times New Roman" w:hAnsi="Times New Roman" w:cs="Times New Roman"/>
          <w:bCs/>
          <w:sz w:val="28"/>
          <w:szCs w:val="28"/>
        </w:rPr>
        <w:t xml:space="preserve"> период 2026 и 2027 годов»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A24" w:rsidRPr="00DE4A24" w:rsidRDefault="00A1760B" w:rsidP="00DE4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опубликовать в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сетевом издании «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обозрение» (</w:t>
      </w:r>
      <w:r w:rsidR="00DE4A24" w:rsidRPr="00DE4A24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бал-ейская-новь</w:t>
      </w:r>
      <w:proofErr w:type="gram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)</w:t>
      </w:r>
      <w:r w:rsidR="00DE4A24" w:rsidRPr="00DE4A24">
        <w:rPr>
          <w:rFonts w:ascii="Times New Roman" w:hAnsi="Times New Roman" w:cs="Times New Roman"/>
          <w:sz w:val="28"/>
          <w:szCs w:val="28"/>
        </w:rPr>
        <w:t>; в информационно-телекоммуникационной сети «Интернет» на официальном сайте муниципального района «Балейский район» по адресу</w:t>
      </w:r>
      <w:r w:rsidR="00DE4A24" w:rsidRPr="00DE4A24">
        <w:rPr>
          <w:rFonts w:ascii="Times New Roman" w:hAnsi="Times New Roman" w:cs="Times New Roman"/>
          <w:sz w:val="32"/>
          <w:szCs w:val="28"/>
        </w:rPr>
        <w:t xml:space="preserve"> </w:t>
      </w:r>
      <w:hyperlink r:id="rId4" w:history="1">
        <w:r w:rsidR="00DE4A24" w:rsidRPr="00DE4A24">
          <w:rPr>
            <w:rStyle w:val="a3"/>
            <w:rFonts w:ascii="Times New Roman" w:hAnsi="Times New Roman"/>
            <w:sz w:val="28"/>
            <w:szCs w:val="28"/>
          </w:rPr>
          <w:t>https://baleysk.75.ru/</w:t>
        </w:r>
      </w:hyperlink>
      <w:r w:rsidR="00DE4A24" w:rsidRPr="00DE4A24">
        <w:rPr>
          <w:rFonts w:ascii="Times New Roman" w:hAnsi="Times New Roman" w:cs="Times New Roman"/>
          <w:sz w:val="28"/>
          <w:szCs w:val="28"/>
        </w:rPr>
        <w:t>.</w:t>
      </w:r>
    </w:p>
    <w:p w:rsidR="00D51333" w:rsidRPr="00DE4A24" w:rsidRDefault="00D51333" w:rsidP="00DE4A24">
      <w:pPr>
        <w:spacing w:after="0" w:line="240" w:lineRule="auto"/>
        <w:rPr>
          <w:rFonts w:ascii="Times New Roman" w:hAnsi="Times New Roman" w:cs="Times New Roman"/>
        </w:rPr>
      </w:pPr>
    </w:p>
    <w:sectPr w:rsidR="00D51333" w:rsidRPr="00DE4A24" w:rsidSect="00A176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EB1"/>
    <w:rsid w:val="00071642"/>
    <w:rsid w:val="001414BD"/>
    <w:rsid w:val="0016034C"/>
    <w:rsid w:val="00276887"/>
    <w:rsid w:val="0029144A"/>
    <w:rsid w:val="00343C52"/>
    <w:rsid w:val="003D731A"/>
    <w:rsid w:val="00411E99"/>
    <w:rsid w:val="00417A00"/>
    <w:rsid w:val="0044290D"/>
    <w:rsid w:val="004F4B94"/>
    <w:rsid w:val="00647D92"/>
    <w:rsid w:val="00662AB5"/>
    <w:rsid w:val="00673202"/>
    <w:rsid w:val="00674EB1"/>
    <w:rsid w:val="006C3B6F"/>
    <w:rsid w:val="006D1B5E"/>
    <w:rsid w:val="00727056"/>
    <w:rsid w:val="00734446"/>
    <w:rsid w:val="00741ED9"/>
    <w:rsid w:val="00791BAC"/>
    <w:rsid w:val="007C489B"/>
    <w:rsid w:val="00801CF0"/>
    <w:rsid w:val="00843E14"/>
    <w:rsid w:val="00883599"/>
    <w:rsid w:val="008A0AF8"/>
    <w:rsid w:val="008C0E81"/>
    <w:rsid w:val="008D67A6"/>
    <w:rsid w:val="008F6CAE"/>
    <w:rsid w:val="00900F70"/>
    <w:rsid w:val="00901350"/>
    <w:rsid w:val="009A6673"/>
    <w:rsid w:val="00A1760B"/>
    <w:rsid w:val="00B0427C"/>
    <w:rsid w:val="00B131FF"/>
    <w:rsid w:val="00B7010A"/>
    <w:rsid w:val="00C86E99"/>
    <w:rsid w:val="00CD5DBD"/>
    <w:rsid w:val="00CF1273"/>
    <w:rsid w:val="00D31FAF"/>
    <w:rsid w:val="00D51333"/>
    <w:rsid w:val="00D92CF1"/>
    <w:rsid w:val="00DE4A24"/>
    <w:rsid w:val="00EB5792"/>
    <w:rsid w:val="00F03B29"/>
    <w:rsid w:val="00F1394B"/>
    <w:rsid w:val="00F6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eys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User</cp:lastModifiedBy>
  <cp:revision>25</cp:revision>
  <cp:lastPrinted>2022-12-01T08:03:00Z</cp:lastPrinted>
  <dcterms:created xsi:type="dcterms:W3CDTF">2016-12-14T01:21:00Z</dcterms:created>
  <dcterms:modified xsi:type="dcterms:W3CDTF">2024-12-04T08:18:00Z</dcterms:modified>
</cp:coreProperties>
</file>